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 w:val="restart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853692" w:rsidRPr="00202215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Вистунова Валерия Дмитриевна</w:t>
            </w:r>
          </w:p>
        </w:tc>
        <w:tc>
          <w:tcPr>
            <w:tcW w:w="1568" w:type="dxa"/>
          </w:tcPr>
          <w:p w:rsidR="00853692" w:rsidRPr="00202215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  <w:r w:rsidR="00D74206"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земельный участок (аренда)</w:t>
            </w:r>
          </w:p>
        </w:tc>
        <w:tc>
          <w:tcPr>
            <w:tcW w:w="823" w:type="dxa"/>
          </w:tcPr>
          <w:p w:rsidR="00853692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  <w:p w:rsidR="00D74206" w:rsidRPr="00202215" w:rsidRDefault="00D7420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</w:t>
            </w:r>
          </w:p>
        </w:tc>
        <w:tc>
          <w:tcPr>
            <w:tcW w:w="1219" w:type="dxa"/>
          </w:tcPr>
          <w:p w:rsidR="00853692" w:rsidRDefault="00AF3CA2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F3CA2" w:rsidRPr="00202215" w:rsidRDefault="00D74206" w:rsidP="00D74206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44" w:type="dxa"/>
          </w:tcPr>
          <w:p w:rsidR="00853692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622 615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1D5540">
        <w:trPr>
          <w:trHeight w:val="491"/>
        </w:trPr>
        <w:tc>
          <w:tcPr>
            <w:tcW w:w="534" w:type="dxa"/>
            <w:vMerge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202215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568" w:type="dxa"/>
          </w:tcPr>
          <w:p w:rsidR="00853692" w:rsidRPr="00202215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202215" w:rsidRDefault="00817F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817F5F" w:rsidRDefault="00817F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817F5F" w:rsidRDefault="00817F5F" w:rsidP="00817F5F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Pr="00202215" w:rsidRDefault="00817F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 w:val="restart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53692" w:rsidRPr="00202215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Анфиногенова Светлана Анатольевна</w:t>
            </w:r>
          </w:p>
        </w:tc>
        <w:tc>
          <w:tcPr>
            <w:tcW w:w="1568" w:type="dxa"/>
          </w:tcPr>
          <w:p w:rsidR="00853692" w:rsidRPr="00202215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014B8C" w:rsidRPr="00202215" w:rsidRDefault="00014B8C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53692" w:rsidRPr="00202215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202215" w:rsidRPr="00202215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853692" w:rsidRPr="00202215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14B8C" w:rsidRPr="00202215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853692" w:rsidRPr="00202215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014B8C" w:rsidRPr="00202215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4B8C" w:rsidRPr="00202215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202215" w:rsidRDefault="00014B8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823" w:type="dxa"/>
          </w:tcPr>
          <w:p w:rsidR="00853692" w:rsidRPr="00202215" w:rsidRDefault="00014B8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</w:tc>
        <w:tc>
          <w:tcPr>
            <w:tcW w:w="1219" w:type="dxa"/>
          </w:tcPr>
          <w:p w:rsidR="00014B8C" w:rsidRPr="00202215" w:rsidRDefault="00014B8C" w:rsidP="00014B8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Pr="00202215" w:rsidRDefault="00510E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ВАЗ </w:t>
            </w: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LADA 219010</w:t>
            </w:r>
          </w:p>
        </w:tc>
        <w:tc>
          <w:tcPr>
            <w:tcW w:w="1364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222 818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202215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853692" w:rsidRPr="00202215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202215" w:rsidRDefault="00A96F6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6F6F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A96F6F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A96F6F" w:rsidRPr="00202215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202215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61958" w:rsidRPr="00A96F6F" w:rsidTr="000F6312">
        <w:tc>
          <w:tcPr>
            <w:tcW w:w="534" w:type="dxa"/>
            <w:vMerge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361958" w:rsidRPr="00202215" w:rsidRDefault="0036195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361958" w:rsidRPr="00202215" w:rsidRDefault="0036195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61958" w:rsidRPr="00202215" w:rsidRDefault="00361958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61958" w:rsidRPr="00202215" w:rsidRDefault="0036195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361958" w:rsidRPr="00202215" w:rsidRDefault="00361958" w:rsidP="006E483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361958" w:rsidRPr="00202215" w:rsidRDefault="00361958" w:rsidP="006E483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361958" w:rsidRPr="00202215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61958" w:rsidRPr="00202215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Грязнова Наталья Владимировна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C079D5" w:rsidRPr="00202215" w:rsidRDefault="00C079D5" w:rsidP="00C079D5">
            <w:pPr>
              <w:jc w:val="center"/>
              <w:rPr>
                <w:sz w:val="18"/>
                <w:szCs w:val="18"/>
              </w:rPr>
            </w:pPr>
            <w:r w:rsidRPr="00202215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079D5" w:rsidRPr="00202215" w:rsidRDefault="00C079D5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202215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202215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C079D5" w:rsidRPr="00202215" w:rsidRDefault="00C079D5" w:rsidP="00361958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C079D5" w:rsidRPr="00202215" w:rsidRDefault="00C079D5" w:rsidP="003619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LADA 219220 KALINA</w:t>
            </w:r>
          </w:p>
        </w:tc>
        <w:tc>
          <w:tcPr>
            <w:tcW w:w="1364" w:type="dxa"/>
          </w:tcPr>
          <w:p w:rsidR="00C079D5" w:rsidRPr="00202215" w:rsidRDefault="00C079D5" w:rsidP="001D554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3</w:t>
            </w:r>
            <w:r w:rsidRPr="00202215">
              <w:rPr>
                <w:rFonts w:ascii="Times New Roman" w:hAnsi="Times New Roman"/>
                <w:sz w:val="18"/>
                <w:szCs w:val="18"/>
                <w:lang w:val="en-US"/>
              </w:rPr>
              <w:t>17 298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604DF" w:rsidRPr="00202215" w:rsidRDefault="006604DF" w:rsidP="006604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202215" w:rsidRDefault="006604DF" w:rsidP="006604DF">
            <w:pPr>
              <w:jc w:val="center"/>
              <w:rPr>
                <w:sz w:val="18"/>
                <w:szCs w:val="18"/>
                <w:lang w:val="en-US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C079D5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604DF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604DF" w:rsidRPr="00202215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202215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6604DF" w:rsidRPr="00202215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04DF" w:rsidRPr="00202215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202215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202215">
              <w:rPr>
                <w:sz w:val="18"/>
                <w:szCs w:val="18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KIA</w:t>
            </w:r>
            <w:r w:rsidRPr="00202215">
              <w:rPr>
                <w:sz w:val="18"/>
                <w:szCs w:val="18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RIO</w:t>
            </w:r>
          </w:p>
        </w:tc>
        <w:tc>
          <w:tcPr>
            <w:tcW w:w="1364" w:type="dxa"/>
          </w:tcPr>
          <w:p w:rsidR="00C079D5" w:rsidRPr="00202215" w:rsidRDefault="00C079D5" w:rsidP="001D554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1 </w:t>
            </w:r>
            <w:r w:rsidRPr="00202215">
              <w:rPr>
                <w:rFonts w:ascii="Times New Roman" w:hAnsi="Times New Roman"/>
                <w:sz w:val="18"/>
                <w:szCs w:val="18"/>
                <w:lang w:val="en-US"/>
              </w:rPr>
              <w:t>669 559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Пугина Светлана </w:t>
            </w:r>
          </w:p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C079D5" w:rsidRDefault="001D5540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5540" w:rsidRDefault="001D5540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5540" w:rsidRPr="001D5540" w:rsidRDefault="001D5540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1D5540" w:rsidRPr="00202215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1D5540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1D5540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Pr="00202215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C079D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1000</w:t>
            </w:r>
          </w:p>
          <w:p w:rsidR="001D554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801</w:t>
            </w:r>
          </w:p>
          <w:p w:rsidR="001D5540" w:rsidRDefault="001D5540" w:rsidP="000E7E4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Pr="0020221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148,8</w:t>
            </w:r>
          </w:p>
        </w:tc>
        <w:tc>
          <w:tcPr>
            <w:tcW w:w="1219" w:type="dxa"/>
          </w:tcPr>
          <w:p w:rsidR="001D5540" w:rsidRPr="00202215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D5540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540" w:rsidRPr="00202215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D5540" w:rsidRDefault="001D5540" w:rsidP="000E7E4A">
            <w:pPr>
              <w:ind w:right="-8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079D5" w:rsidRPr="001D5540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1D5540" w:rsidRPr="00202215" w:rsidRDefault="001D5540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E7E4A" w:rsidRDefault="001D5540" w:rsidP="000E7E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="000E7E4A"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7E4A"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079D5" w:rsidRPr="00202215" w:rsidRDefault="00AA2F6A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(аренда)</w:t>
            </w:r>
            <w:bookmarkStart w:id="0" w:name="_GoBack"/>
            <w:bookmarkEnd w:id="0"/>
          </w:p>
        </w:tc>
        <w:tc>
          <w:tcPr>
            <w:tcW w:w="823" w:type="dxa"/>
          </w:tcPr>
          <w:p w:rsidR="00C079D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0E7E4A" w:rsidRDefault="001D5540" w:rsidP="000E7E4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  <w:p w:rsidR="000E7E4A" w:rsidRDefault="000E7E4A" w:rsidP="000E7E4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7E4A" w:rsidRDefault="000E7E4A" w:rsidP="000E7E4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1D5540" w:rsidRPr="0020221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1D5540" w:rsidRPr="00202215" w:rsidRDefault="001D5540" w:rsidP="001D5540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C079D5" w:rsidRDefault="001D5540" w:rsidP="001D554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E7E4A" w:rsidRDefault="000E7E4A" w:rsidP="001D554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E7E4A" w:rsidRPr="00202215" w:rsidRDefault="000E7E4A" w:rsidP="001D554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744" w:type="dxa"/>
          </w:tcPr>
          <w:p w:rsidR="00C079D5" w:rsidRPr="0020221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C079D5" w:rsidRPr="00202215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1 400 632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202215" w:rsidRDefault="000E7E4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C079D5" w:rsidRPr="00202215" w:rsidRDefault="000E7E4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202215" w:rsidRDefault="000E7E4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0E7E4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E2D3C" w:rsidRPr="00202215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E2D3C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A2F6A" w:rsidRPr="00202215" w:rsidRDefault="00AA2F6A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(аренда)</w:t>
            </w:r>
          </w:p>
        </w:tc>
        <w:tc>
          <w:tcPr>
            <w:tcW w:w="823" w:type="dxa"/>
          </w:tcPr>
          <w:p w:rsidR="001E2D3C" w:rsidRDefault="001E2D3C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1E2D3C" w:rsidRDefault="001E2D3C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  <w:p w:rsidR="001E2D3C" w:rsidRDefault="001E2D3C" w:rsidP="001E2D3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1E2D3C" w:rsidRDefault="001E2D3C" w:rsidP="001E2D3C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454</w:t>
            </w:r>
          </w:p>
        </w:tc>
        <w:tc>
          <w:tcPr>
            <w:tcW w:w="1219" w:type="dxa"/>
          </w:tcPr>
          <w:p w:rsidR="001E2D3C" w:rsidRPr="00202215" w:rsidRDefault="001E2D3C" w:rsidP="001E2D3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E2D3C" w:rsidRDefault="001E2D3C" w:rsidP="001E2D3C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E2D3C" w:rsidRDefault="001E2D3C" w:rsidP="001E2D3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1E2D3C" w:rsidRDefault="001E2D3C" w:rsidP="001E2D3C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202215" w:rsidRDefault="001E2D3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202215">
              <w:rPr>
                <w:sz w:val="18"/>
                <w:szCs w:val="18"/>
              </w:rPr>
              <w:t xml:space="preserve"> </w:t>
            </w:r>
            <w:r w:rsidRPr="001E2D3C">
              <w:rPr>
                <w:rFonts w:ascii="Times New Roman" w:eastAsiaTheme="minorHAnsi" w:hAnsi="Times New Roman"/>
                <w:sz w:val="18"/>
                <w:szCs w:val="18"/>
              </w:rPr>
              <w:t>TOYOTA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1E2D3C">
              <w:rPr>
                <w:rFonts w:ascii="Times New Roman" w:eastAsiaTheme="minorHAnsi" w:hAnsi="Times New Roman"/>
                <w:sz w:val="18"/>
                <w:szCs w:val="18"/>
              </w:rPr>
              <w:t>Carina</w:t>
            </w:r>
            <w:proofErr w:type="spellEnd"/>
          </w:p>
        </w:tc>
        <w:tc>
          <w:tcPr>
            <w:tcW w:w="1364" w:type="dxa"/>
          </w:tcPr>
          <w:p w:rsidR="00C079D5" w:rsidRPr="00202215" w:rsidRDefault="001E2D3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1 667 333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05050E" w:rsidRPr="00202215" w:rsidRDefault="0005050E" w:rsidP="00010D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5050E" w:rsidRPr="00202215" w:rsidRDefault="0005050E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05050E" w:rsidRDefault="0005050E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05050E" w:rsidRPr="00202215" w:rsidRDefault="0005050E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</w:tc>
        <w:tc>
          <w:tcPr>
            <w:tcW w:w="1219" w:type="dxa"/>
          </w:tcPr>
          <w:p w:rsidR="0005050E" w:rsidRPr="00202215" w:rsidRDefault="0005050E" w:rsidP="00010DB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5050E" w:rsidRPr="00202215" w:rsidRDefault="0005050E" w:rsidP="00010DB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05050E" w:rsidRPr="00202215" w:rsidRDefault="0005050E" w:rsidP="005535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5050E" w:rsidRPr="00202215" w:rsidRDefault="0005050E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05050E" w:rsidRDefault="0005050E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05050E" w:rsidRPr="00202215" w:rsidRDefault="0005050E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</w:tc>
        <w:tc>
          <w:tcPr>
            <w:tcW w:w="1219" w:type="dxa"/>
          </w:tcPr>
          <w:p w:rsidR="0005050E" w:rsidRPr="00202215" w:rsidRDefault="0005050E" w:rsidP="005535A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5050E" w:rsidRPr="00202215" w:rsidRDefault="0005050E" w:rsidP="005535A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5050E" w:rsidRPr="00202215" w:rsidRDefault="00B16C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 w:val="restart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Юршев Сергей Викторович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DA43D0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F7CD8" w:rsidRDefault="002F7CD8" w:rsidP="002F7CD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7CD8" w:rsidRDefault="002F7CD8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943908" w:rsidRPr="00DA43D0" w:rsidRDefault="00943908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DA43D0" w:rsidRPr="00202215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A43D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A43D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Pr="00202215" w:rsidRDefault="0094390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5050E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2F7CD8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79,6</w:t>
            </w:r>
          </w:p>
          <w:p w:rsidR="002F7CD8" w:rsidRP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43,9</w:t>
            </w:r>
          </w:p>
        </w:tc>
        <w:tc>
          <w:tcPr>
            <w:tcW w:w="1219" w:type="dxa"/>
          </w:tcPr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202215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050E" w:rsidRPr="00202215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5050E" w:rsidRPr="00202215" w:rsidRDefault="00DA43D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428 877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13450E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5050E" w:rsidRPr="0013450E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5050E" w:rsidRPr="0013450E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43,9</w:t>
            </w:r>
          </w:p>
        </w:tc>
        <w:tc>
          <w:tcPr>
            <w:tcW w:w="1219" w:type="dxa"/>
          </w:tcPr>
          <w:p w:rsidR="0005050E" w:rsidRPr="00202215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13450E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3450E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13450E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23" w:type="dxa"/>
          </w:tcPr>
          <w:p w:rsidR="0013450E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13450E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3450E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13450E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050E" w:rsidRPr="00202215" w:rsidRDefault="0013450E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79,6</w:t>
            </w:r>
          </w:p>
        </w:tc>
        <w:tc>
          <w:tcPr>
            <w:tcW w:w="1219" w:type="dxa"/>
          </w:tcPr>
          <w:p w:rsidR="0013450E" w:rsidRPr="00202215" w:rsidRDefault="0013450E" w:rsidP="0013450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3450E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450E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13450E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50E" w:rsidRPr="00202215" w:rsidRDefault="0013450E" w:rsidP="0013450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05050E" w:rsidRPr="00202215" w:rsidRDefault="00134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РЕНО </w:t>
            </w:r>
            <w:proofErr w:type="spellStart"/>
            <w:r w:rsidRPr="001345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Логан</w:t>
            </w:r>
            <w:proofErr w:type="spellEnd"/>
          </w:p>
        </w:tc>
        <w:tc>
          <w:tcPr>
            <w:tcW w:w="1364" w:type="dxa"/>
          </w:tcPr>
          <w:p w:rsidR="0005050E" w:rsidRPr="00202215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367 972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Грицай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067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92,2</w:t>
            </w:r>
          </w:p>
        </w:tc>
        <w:tc>
          <w:tcPr>
            <w:tcW w:w="1219" w:type="dxa"/>
          </w:tcPr>
          <w:p w:rsidR="0005050E" w:rsidRPr="00202215" w:rsidRDefault="00AF3CA2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44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3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NISSAN MARCH</w:t>
            </w:r>
          </w:p>
        </w:tc>
        <w:tc>
          <w:tcPr>
            <w:tcW w:w="1364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42 631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15</cp:revision>
  <cp:lastPrinted>2018-05-23T03:31:00Z</cp:lastPrinted>
  <dcterms:created xsi:type="dcterms:W3CDTF">2018-05-18T08:47:00Z</dcterms:created>
  <dcterms:modified xsi:type="dcterms:W3CDTF">2018-05-23T03:38:00Z</dcterms:modified>
</cp:coreProperties>
</file>